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8407" w:tblpY="-539"/>
        <w:tblW w:w="0" w:type="auto"/>
        <w:tblLook w:val="0000"/>
      </w:tblPr>
      <w:tblGrid>
        <w:gridCol w:w="8019"/>
      </w:tblGrid>
      <w:tr w:rsidR="00A84C75" w:rsidRPr="00A84C75" w:rsidTr="00B14944">
        <w:trPr>
          <w:trHeight w:val="941"/>
        </w:trPr>
        <w:tc>
          <w:tcPr>
            <w:tcW w:w="8019" w:type="dxa"/>
          </w:tcPr>
          <w:p w:rsidR="00A84C75" w:rsidRPr="00A84C75" w:rsidRDefault="00A84C75" w:rsidP="00B149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Приложение 10</w:t>
            </w:r>
          </w:p>
          <w:p w:rsidR="00A84C75" w:rsidRPr="00A84C75" w:rsidRDefault="00A84C75" w:rsidP="00B149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к распоряжению администрации Мечетского сельского поселения Бобровского  муниципального района от 21.12.2016г.№ 35</w:t>
            </w:r>
          </w:p>
        </w:tc>
      </w:tr>
    </w:tbl>
    <w:p w:rsidR="00A84C75" w:rsidRPr="00A84C75" w:rsidRDefault="00A84C75" w:rsidP="00A84C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C75" w:rsidRPr="00A84C75" w:rsidRDefault="00A84C75" w:rsidP="00A84C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C75" w:rsidRPr="00A84C75" w:rsidRDefault="00A84C75" w:rsidP="00A84C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C75">
        <w:rPr>
          <w:rFonts w:ascii="Times New Roman" w:hAnsi="Times New Roman" w:cs="Times New Roman"/>
          <w:b/>
          <w:sz w:val="24"/>
          <w:szCs w:val="24"/>
        </w:rPr>
        <w:t>ТИПОВАЯ ТЕХНОЛОГИЧЕСКАЯ СХЕМА</w:t>
      </w:r>
    </w:p>
    <w:p w:rsidR="00A84C75" w:rsidRPr="00A84C75" w:rsidRDefault="00A84C75" w:rsidP="00A84C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C75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A84C75" w:rsidRPr="00A84C75" w:rsidRDefault="00A84C75" w:rsidP="00A84C75">
      <w:pPr>
        <w:pStyle w:val="1"/>
        <w:spacing w:before="0"/>
        <w:rPr>
          <w:rFonts w:ascii="Times New Roman" w:hAnsi="Times New Roman"/>
          <w:color w:val="auto"/>
          <w:sz w:val="24"/>
          <w:szCs w:val="24"/>
        </w:rPr>
      </w:pPr>
      <w:r w:rsidRPr="00A84C75">
        <w:rPr>
          <w:rFonts w:ascii="Times New Roman" w:hAnsi="Times New Roman"/>
          <w:color w:val="auto"/>
          <w:sz w:val="24"/>
          <w:szCs w:val="24"/>
        </w:rPr>
        <w:t>РАЗДЕЛ 1. «ОБЩИЕ СВЕДЕНИЯ О МУНИЦИПАЛЬНОЙ УСЛУГЕ»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5386"/>
        <w:gridCol w:w="8931"/>
      </w:tblGrid>
      <w:tr w:rsidR="00A84C75" w:rsidRPr="00A84C75" w:rsidTr="00B14944">
        <w:tc>
          <w:tcPr>
            <w:tcW w:w="959" w:type="dxa"/>
            <w:vAlign w:val="center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86" w:type="dxa"/>
            <w:vAlign w:val="center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A84C75" w:rsidRPr="00A84C75" w:rsidTr="00B14944">
        <w:tc>
          <w:tcPr>
            <w:tcW w:w="959" w:type="dxa"/>
            <w:vAlign w:val="center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6" w:type="dxa"/>
            <w:vAlign w:val="center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31" w:type="dxa"/>
            <w:vAlign w:val="center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84C75" w:rsidRPr="00A84C75" w:rsidTr="00B14944">
        <w:tc>
          <w:tcPr>
            <w:tcW w:w="959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A84C75" w:rsidRPr="00A84C75" w:rsidRDefault="00A84C75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A84C75" w:rsidRPr="00A84C75" w:rsidRDefault="00A84C75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A84C75" w:rsidRPr="00A84C75" w:rsidTr="00B14944">
        <w:tc>
          <w:tcPr>
            <w:tcW w:w="959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A84C75" w:rsidRPr="00A84C75" w:rsidRDefault="00A84C75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  <w:r w:rsidRPr="00A84C7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8931" w:type="dxa"/>
          </w:tcPr>
          <w:p w:rsidR="00A84C75" w:rsidRPr="00A84C75" w:rsidRDefault="00A84C75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3640100010000833930</w:t>
            </w:r>
          </w:p>
        </w:tc>
      </w:tr>
      <w:tr w:rsidR="00A84C75" w:rsidRPr="00A84C75" w:rsidTr="00B14944">
        <w:tc>
          <w:tcPr>
            <w:tcW w:w="959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A84C75" w:rsidRPr="00A84C75" w:rsidRDefault="00A84C75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A84C75" w:rsidRPr="00A84C75" w:rsidRDefault="00A84C75" w:rsidP="00B149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A84C75" w:rsidRPr="00A84C75" w:rsidTr="00B14944">
        <w:tc>
          <w:tcPr>
            <w:tcW w:w="959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A84C75" w:rsidRPr="00A84C75" w:rsidRDefault="00A84C75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A84C75" w:rsidRPr="00A84C75" w:rsidRDefault="00A84C75" w:rsidP="00B149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A84C75" w:rsidRPr="00A84C75" w:rsidTr="00B14944">
        <w:tc>
          <w:tcPr>
            <w:tcW w:w="959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A84C75" w:rsidRPr="00A84C75" w:rsidRDefault="00A84C75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муниципальной услуги</w:t>
            </w:r>
            <w:r w:rsidRPr="00A84C7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8931" w:type="dxa"/>
          </w:tcPr>
          <w:p w:rsidR="00A84C75" w:rsidRPr="00A84C75" w:rsidRDefault="00A84C75" w:rsidP="00B14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Утвержден постановлением администрации Мечетского сельского поселения Бобровского муниципального района Воронежской области от 21.06.2016г. № 56 «Об утверждении административного регламента Мечетского сельского поселения Бобровского муниципального района Воронежской области по предоставлению муниципальной услуги «Включение в реестр многодетных граждан, имеющих право на бесплатное предоставление земельных участков»</w:t>
            </w:r>
          </w:p>
        </w:tc>
      </w:tr>
      <w:tr w:rsidR="00A84C75" w:rsidRPr="00A84C75" w:rsidTr="00B14944">
        <w:tc>
          <w:tcPr>
            <w:tcW w:w="959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6" w:type="dxa"/>
          </w:tcPr>
          <w:p w:rsidR="00A84C75" w:rsidRPr="00A84C75" w:rsidRDefault="00A84C75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Перечень «подуслуг»</w:t>
            </w:r>
          </w:p>
        </w:tc>
        <w:tc>
          <w:tcPr>
            <w:tcW w:w="8931" w:type="dxa"/>
          </w:tcPr>
          <w:p w:rsidR="00A84C75" w:rsidRPr="00A84C75" w:rsidRDefault="00A84C75" w:rsidP="00B1494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84C75" w:rsidRPr="00A84C75" w:rsidTr="00B14944">
        <w:tc>
          <w:tcPr>
            <w:tcW w:w="959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6" w:type="dxa"/>
          </w:tcPr>
          <w:p w:rsidR="00A84C75" w:rsidRPr="00A84C75" w:rsidRDefault="00A84C75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муниципальной услуги</w:t>
            </w:r>
            <w:r w:rsidRPr="00A84C7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8931" w:type="dxa"/>
          </w:tcPr>
          <w:p w:rsidR="00A84C75" w:rsidRPr="00A84C75" w:rsidRDefault="00A84C75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- радиотелефонная связь;</w:t>
            </w:r>
          </w:p>
          <w:p w:rsidR="00A84C75" w:rsidRPr="00A84C75" w:rsidRDefault="00A84C75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терминальные устройства в МФЦ;</w:t>
            </w:r>
          </w:p>
          <w:p w:rsidR="00A84C75" w:rsidRPr="00A84C75" w:rsidRDefault="00A84C75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- терминальные устройства в органе местного самоуправления;</w:t>
            </w:r>
          </w:p>
          <w:p w:rsidR="00A84C75" w:rsidRPr="00A84C75" w:rsidRDefault="00A84C75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- единый портал государственных услуг;</w:t>
            </w:r>
          </w:p>
          <w:p w:rsidR="00A84C75" w:rsidRPr="00A84C75" w:rsidRDefault="00A84C75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- региональный портал государственных услуг;</w:t>
            </w:r>
          </w:p>
          <w:p w:rsidR="00A84C75" w:rsidRPr="00A84C75" w:rsidRDefault="00A84C75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- официальный сайт органа;</w:t>
            </w:r>
          </w:p>
          <w:p w:rsidR="00A84C75" w:rsidRPr="00A84C75" w:rsidRDefault="00A84C75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- другие способы</w:t>
            </w:r>
          </w:p>
        </w:tc>
      </w:tr>
    </w:tbl>
    <w:p w:rsidR="00A84C75" w:rsidRPr="00A84C75" w:rsidRDefault="00A84C75" w:rsidP="00A84C75">
      <w:pPr>
        <w:rPr>
          <w:rFonts w:ascii="Times New Roman" w:hAnsi="Times New Roman" w:cs="Times New Roman"/>
          <w:sz w:val="24"/>
          <w:szCs w:val="24"/>
        </w:rPr>
      </w:pPr>
      <w:r w:rsidRPr="00A84C75">
        <w:rPr>
          <w:rFonts w:ascii="Times New Roman" w:hAnsi="Times New Roman" w:cs="Times New Roman"/>
          <w:sz w:val="24"/>
          <w:szCs w:val="24"/>
        </w:rPr>
        <w:lastRenderedPageBreak/>
        <w:br w:type="page"/>
      </w:r>
      <w:r w:rsidRPr="00A84C75">
        <w:rPr>
          <w:rFonts w:ascii="Times New Roman" w:hAnsi="Times New Roman" w:cs="Times New Roman"/>
          <w:sz w:val="24"/>
          <w:szCs w:val="24"/>
        </w:rPr>
        <w:lastRenderedPageBreak/>
        <w:t>РАЗДЕЛ 2. «ОБЩИЕ СВЕДЕНИЯ О «ПОДУСЛУГАХ»</w:t>
      </w:r>
    </w:p>
    <w:tbl>
      <w:tblPr>
        <w:tblW w:w="15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1276"/>
        <w:gridCol w:w="2308"/>
        <w:gridCol w:w="1800"/>
        <w:gridCol w:w="1135"/>
        <w:gridCol w:w="1134"/>
        <w:gridCol w:w="1033"/>
        <w:gridCol w:w="1134"/>
        <w:gridCol w:w="1104"/>
        <w:gridCol w:w="1558"/>
        <w:gridCol w:w="1559"/>
      </w:tblGrid>
      <w:tr w:rsidR="00A84C75" w:rsidRPr="00A84C75" w:rsidTr="00B14944">
        <w:tc>
          <w:tcPr>
            <w:tcW w:w="2660" w:type="dxa"/>
            <w:gridSpan w:val="2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 в зависимости от условий</w:t>
            </w:r>
          </w:p>
        </w:tc>
        <w:tc>
          <w:tcPr>
            <w:tcW w:w="2308" w:type="dxa"/>
            <w:vMerge w:val="restart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1800" w:type="dxa"/>
            <w:vMerge w:val="restart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отказа в предоставлении «подуслуги»</w:t>
            </w:r>
          </w:p>
        </w:tc>
        <w:tc>
          <w:tcPr>
            <w:tcW w:w="1135" w:type="dxa"/>
            <w:vMerge w:val="restart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приостановления предоставления «подуслуги»</w:t>
            </w:r>
          </w:p>
        </w:tc>
        <w:tc>
          <w:tcPr>
            <w:tcW w:w="1134" w:type="dxa"/>
            <w:vMerge w:val="restart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Срок приостановления предоставления «подуслуги»</w:t>
            </w:r>
          </w:p>
        </w:tc>
        <w:tc>
          <w:tcPr>
            <w:tcW w:w="3271" w:type="dxa"/>
            <w:gridSpan w:val="3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«подуслуги»</w:t>
            </w:r>
          </w:p>
        </w:tc>
        <w:tc>
          <w:tcPr>
            <w:tcW w:w="1558" w:type="dxa"/>
            <w:vMerge w:val="restart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обращения за получением «подуслуги»</w:t>
            </w:r>
          </w:p>
        </w:tc>
        <w:tc>
          <w:tcPr>
            <w:tcW w:w="1559" w:type="dxa"/>
            <w:vMerge w:val="restart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результата «подуслуги»</w:t>
            </w:r>
          </w:p>
        </w:tc>
      </w:tr>
      <w:tr w:rsidR="00A84C75" w:rsidRPr="00A84C75" w:rsidTr="00B14944">
        <w:tc>
          <w:tcPr>
            <w:tcW w:w="1384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1276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При подаче заявления не по месту жительства (месту обращения)</w:t>
            </w:r>
          </w:p>
        </w:tc>
        <w:tc>
          <w:tcPr>
            <w:tcW w:w="2308" w:type="dxa"/>
            <w:vMerge/>
          </w:tcPr>
          <w:p w:rsidR="00A84C75" w:rsidRPr="00A84C75" w:rsidRDefault="00A84C75" w:rsidP="00B149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A84C75" w:rsidRPr="00A84C75" w:rsidRDefault="00A84C75" w:rsidP="00B149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A84C75" w:rsidRPr="00A84C75" w:rsidRDefault="00A84C75" w:rsidP="00B149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84C75" w:rsidRPr="00A84C75" w:rsidRDefault="00A84C75" w:rsidP="00B149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платы (гос. пошлины)</w:t>
            </w:r>
          </w:p>
        </w:tc>
        <w:tc>
          <w:tcPr>
            <w:tcW w:w="1134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НПА, являющегося основанием для взимания платы (гос. пошлины)</w:t>
            </w:r>
          </w:p>
        </w:tc>
        <w:tc>
          <w:tcPr>
            <w:tcW w:w="1104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КБК для взимания платы (гос. пошлины), в том числе для МФЦ</w:t>
            </w:r>
          </w:p>
        </w:tc>
        <w:tc>
          <w:tcPr>
            <w:tcW w:w="1558" w:type="dxa"/>
            <w:vMerge/>
          </w:tcPr>
          <w:p w:rsidR="00A84C75" w:rsidRPr="00A84C75" w:rsidRDefault="00A84C75" w:rsidP="00B149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84C75" w:rsidRPr="00A84C75" w:rsidRDefault="00A84C75" w:rsidP="00B149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C75" w:rsidRPr="00A84C75" w:rsidTr="00B14944">
        <w:tc>
          <w:tcPr>
            <w:tcW w:w="1384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08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33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04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A84C75" w:rsidRPr="00A84C75" w:rsidTr="00B14944">
        <w:tc>
          <w:tcPr>
            <w:tcW w:w="15425" w:type="dxa"/>
            <w:gridSpan w:val="11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«подуслуги» 1: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A84C75" w:rsidRPr="00A84C75" w:rsidTr="00B14944">
        <w:tc>
          <w:tcPr>
            <w:tcW w:w="1384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35 календ.дней</w:t>
            </w:r>
          </w:p>
        </w:tc>
        <w:tc>
          <w:tcPr>
            <w:tcW w:w="1276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308" w:type="dxa"/>
          </w:tcPr>
          <w:p w:rsidR="00A84C75" w:rsidRPr="00A84C75" w:rsidRDefault="00A84C75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 xml:space="preserve">- заявление не соответствует установленной форме, не поддаётся прочтению или содержит неоговорённые </w:t>
            </w:r>
            <w:r w:rsidRPr="00A84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заявителем зачёркивания, исправления, подчистки;</w:t>
            </w:r>
          </w:p>
          <w:p w:rsidR="00A84C75" w:rsidRPr="00A84C75" w:rsidRDefault="00A84C75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- подача заявления лицом, не уполномоченным совершать такого рода действия</w:t>
            </w:r>
          </w:p>
        </w:tc>
        <w:tc>
          <w:tcPr>
            <w:tcW w:w="1800" w:type="dxa"/>
          </w:tcPr>
          <w:p w:rsidR="00A84C75" w:rsidRPr="00A84C75" w:rsidRDefault="00A84C75" w:rsidP="00B1494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-представлен неполный комплект документов;</w:t>
            </w:r>
          </w:p>
          <w:p w:rsidR="00A84C75" w:rsidRPr="00A84C75" w:rsidRDefault="00A84C75" w:rsidP="00B1494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сведения, представленные заявителем, не </w:t>
            </w:r>
            <w:r w:rsidRPr="00A84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соответствуют требованиям</w:t>
            </w:r>
            <w:r w:rsidRPr="00A84C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действующего законодательства;</w:t>
            </w:r>
          </w:p>
          <w:p w:rsidR="00A84C75" w:rsidRPr="00A84C75" w:rsidRDefault="00A84C75" w:rsidP="00B1494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представлены документы с недостоверными или неполными сведениями</w:t>
            </w:r>
          </w:p>
        </w:tc>
        <w:tc>
          <w:tcPr>
            <w:tcW w:w="1135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—</w:t>
            </w:r>
          </w:p>
        </w:tc>
        <w:tc>
          <w:tcPr>
            <w:tcW w:w="1033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—</w:t>
            </w:r>
          </w:p>
        </w:tc>
        <w:tc>
          <w:tcPr>
            <w:tcW w:w="1104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—</w:t>
            </w:r>
          </w:p>
        </w:tc>
        <w:tc>
          <w:tcPr>
            <w:tcW w:w="1558" w:type="dxa"/>
          </w:tcPr>
          <w:p w:rsidR="00A84C75" w:rsidRPr="00A84C75" w:rsidRDefault="00A84C75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- личное обращение в орган, предоставляющий услугу;</w:t>
            </w:r>
          </w:p>
          <w:p w:rsidR="00A84C75" w:rsidRPr="00A84C75" w:rsidRDefault="00A84C75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 xml:space="preserve">- личное обращение в </w:t>
            </w:r>
            <w:r w:rsidRPr="00A84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МФЦ;</w:t>
            </w:r>
          </w:p>
          <w:p w:rsidR="00A84C75" w:rsidRPr="00A84C75" w:rsidRDefault="00A84C75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- почтовая связь;</w:t>
            </w:r>
          </w:p>
          <w:p w:rsidR="00A84C75" w:rsidRPr="00A84C75" w:rsidRDefault="00A84C75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- единый портал госуслуг;</w:t>
            </w:r>
          </w:p>
          <w:p w:rsidR="00A84C75" w:rsidRPr="00A84C75" w:rsidRDefault="00A84C75" w:rsidP="00B1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- регион. портал госуслуг</w:t>
            </w:r>
          </w:p>
        </w:tc>
        <w:tc>
          <w:tcPr>
            <w:tcW w:w="1559" w:type="dxa"/>
          </w:tcPr>
          <w:p w:rsidR="00A84C75" w:rsidRPr="00A84C75" w:rsidRDefault="00A84C75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 органе, предоставляющем услугу, на бумажном носителе;</w:t>
            </w:r>
          </w:p>
          <w:p w:rsidR="00A84C75" w:rsidRPr="00A84C75" w:rsidRDefault="00A84C75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 xml:space="preserve">- в МФЦ на бумажном </w:t>
            </w:r>
            <w:r w:rsidRPr="00A84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носителе, полученном из органа;</w:t>
            </w:r>
          </w:p>
          <w:p w:rsidR="00A84C75" w:rsidRPr="00A84C75" w:rsidRDefault="00A84C75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- почтовая связь;</w:t>
            </w:r>
          </w:p>
          <w:p w:rsidR="00A84C75" w:rsidRPr="00A84C75" w:rsidRDefault="00A84C75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- на едином портале госуслуг;</w:t>
            </w:r>
          </w:p>
          <w:p w:rsidR="00A84C75" w:rsidRPr="00A84C75" w:rsidRDefault="00A84C75" w:rsidP="00B1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- на регион. портале госуслуг</w:t>
            </w:r>
          </w:p>
        </w:tc>
      </w:tr>
    </w:tbl>
    <w:p w:rsidR="00A84C75" w:rsidRPr="00A84C75" w:rsidRDefault="00A84C75" w:rsidP="00A84C75">
      <w:pPr>
        <w:pStyle w:val="1"/>
        <w:rPr>
          <w:rFonts w:ascii="Times New Roman" w:hAnsi="Times New Roman"/>
          <w:color w:val="auto"/>
          <w:sz w:val="24"/>
          <w:szCs w:val="24"/>
        </w:rPr>
      </w:pPr>
      <w:r w:rsidRPr="00A84C75">
        <w:rPr>
          <w:rFonts w:ascii="Times New Roman" w:hAnsi="Times New Roman"/>
          <w:color w:val="auto"/>
          <w:sz w:val="24"/>
          <w:szCs w:val="24"/>
        </w:rPr>
        <w:lastRenderedPageBreak/>
        <w:t>РАЗДЕЛ 3. «СВЕДЕНИЯ О ЗАЯВИТЕЛЯХ «ПОДУСЛУГИ»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7"/>
        <w:gridCol w:w="1611"/>
        <w:gridCol w:w="1980"/>
        <w:gridCol w:w="2272"/>
        <w:gridCol w:w="1418"/>
        <w:gridCol w:w="1843"/>
        <w:gridCol w:w="2126"/>
        <w:gridCol w:w="3141"/>
      </w:tblGrid>
      <w:tr w:rsidR="00A84C75" w:rsidRPr="00A84C75" w:rsidTr="00B14944">
        <w:tc>
          <w:tcPr>
            <w:tcW w:w="657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11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лиц, имеющих право на получение «подуслуги»</w:t>
            </w:r>
          </w:p>
        </w:tc>
        <w:tc>
          <w:tcPr>
            <w:tcW w:w="1980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272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418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843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126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141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A84C75" w:rsidRPr="00A84C75" w:rsidTr="00B14944">
        <w:tc>
          <w:tcPr>
            <w:tcW w:w="657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11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72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41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84C75" w:rsidRPr="00A84C75" w:rsidTr="00B14944">
        <w:tc>
          <w:tcPr>
            <w:tcW w:w="15048" w:type="dxa"/>
            <w:gridSpan w:val="8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Наименование «подуслуги» 1: Включение в реестр многодетных граждан, имеющих право на бесплатное предоставление земельных </w:t>
            </w: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участков</w:t>
            </w:r>
          </w:p>
        </w:tc>
      </w:tr>
      <w:tr w:rsidR="00A84C75" w:rsidRPr="00A84C75" w:rsidTr="00B14944">
        <w:trPr>
          <w:trHeight w:val="2655"/>
        </w:trPr>
        <w:tc>
          <w:tcPr>
            <w:tcW w:w="657" w:type="dxa"/>
            <w:vMerge w:val="restart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11" w:type="dxa"/>
            <w:vMerge w:val="restart"/>
          </w:tcPr>
          <w:p w:rsidR="00A84C75" w:rsidRPr="00A84C75" w:rsidRDefault="00A84C75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Физические лица.</w:t>
            </w:r>
          </w:p>
        </w:tc>
        <w:tc>
          <w:tcPr>
            <w:tcW w:w="1980" w:type="dxa"/>
            <w:vMerge w:val="restart"/>
          </w:tcPr>
          <w:p w:rsidR="00A84C75" w:rsidRPr="00A84C75" w:rsidRDefault="00A84C75" w:rsidP="00B14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- документ, удостоверяющий личность</w:t>
            </w:r>
          </w:p>
        </w:tc>
        <w:tc>
          <w:tcPr>
            <w:tcW w:w="2272" w:type="dxa"/>
            <w:vMerge w:val="restart"/>
          </w:tcPr>
          <w:p w:rsidR="00A84C75" w:rsidRPr="00A84C75" w:rsidRDefault="00A84C75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418" w:type="dxa"/>
            <w:vMerge w:val="restart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A84C75" w:rsidRPr="00A84C75" w:rsidRDefault="00A84C75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лица, имеющие соответствующие полномочия</w:t>
            </w:r>
          </w:p>
        </w:tc>
        <w:tc>
          <w:tcPr>
            <w:tcW w:w="2126" w:type="dxa"/>
          </w:tcPr>
          <w:p w:rsidR="00A84C75" w:rsidRPr="00A84C75" w:rsidRDefault="00A84C75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3141" w:type="dxa"/>
          </w:tcPr>
          <w:p w:rsidR="00A84C75" w:rsidRPr="00A84C75" w:rsidRDefault="00A84C75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A84C75" w:rsidRPr="00A84C75" w:rsidTr="00B14944">
        <w:trPr>
          <w:trHeight w:val="2655"/>
        </w:trPr>
        <w:tc>
          <w:tcPr>
            <w:tcW w:w="657" w:type="dxa"/>
            <w:vMerge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A84C75" w:rsidRPr="00A84C75" w:rsidRDefault="00A84C75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84C75" w:rsidRPr="00A84C75" w:rsidRDefault="00A84C75" w:rsidP="00B14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A84C75" w:rsidRPr="00A84C75" w:rsidRDefault="00A84C75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84C75" w:rsidRPr="00A84C75" w:rsidRDefault="00A84C75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4C75" w:rsidRPr="00A84C75" w:rsidRDefault="00A84C75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</w:p>
        </w:tc>
        <w:tc>
          <w:tcPr>
            <w:tcW w:w="3141" w:type="dxa"/>
          </w:tcPr>
          <w:p w:rsidR="00A84C75" w:rsidRPr="00A84C75" w:rsidRDefault="00A84C75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 xml:space="preserve">Доверенность должна быть выдана от имени заявителя и подписана им самим. Доверенность может быть подписана также иным лицом, действующим по доверенности если эти полномочия предусмотрены основной доверенностью.  Доверенность должна быть действующей на момент обращения (при этом необходимо иметь в виду, что доверенность, в которой не указан срок ее действия, </w:t>
            </w:r>
            <w:r w:rsidRPr="00A84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действительна в течение одного года с момента ее выдачи)</w:t>
            </w:r>
          </w:p>
        </w:tc>
      </w:tr>
      <w:tr w:rsidR="00A84C75" w:rsidRPr="00A84C75" w:rsidTr="00B14944">
        <w:trPr>
          <w:trHeight w:val="532"/>
        </w:trPr>
        <w:tc>
          <w:tcPr>
            <w:tcW w:w="657" w:type="dxa"/>
            <w:vMerge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A84C75" w:rsidRPr="00A84C75" w:rsidRDefault="00A84C75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84C75" w:rsidRPr="00A84C75" w:rsidRDefault="00A84C75" w:rsidP="00B14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A84C75" w:rsidRPr="00A84C75" w:rsidRDefault="00A84C75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84C75" w:rsidRPr="00A84C75" w:rsidRDefault="00A84C75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4C75" w:rsidRPr="00A84C75" w:rsidRDefault="00A84C75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Иной документ, подтверждающий полномочия законного представителя</w:t>
            </w:r>
          </w:p>
        </w:tc>
        <w:tc>
          <w:tcPr>
            <w:tcW w:w="3141" w:type="dxa"/>
          </w:tcPr>
          <w:p w:rsidR="00A84C75" w:rsidRPr="00A84C75" w:rsidRDefault="00A84C75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</w:tbl>
    <w:p w:rsidR="00A84C75" w:rsidRPr="00A84C75" w:rsidRDefault="00A84C75" w:rsidP="00A84C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4C75" w:rsidRPr="00A84C75" w:rsidRDefault="00A84C75" w:rsidP="00A84C75">
      <w:pPr>
        <w:pStyle w:val="1"/>
        <w:rPr>
          <w:rFonts w:ascii="Times New Roman" w:hAnsi="Times New Roman"/>
          <w:color w:val="auto"/>
          <w:sz w:val="24"/>
          <w:szCs w:val="24"/>
        </w:rPr>
      </w:pPr>
      <w:r w:rsidRPr="00A84C75">
        <w:rPr>
          <w:rFonts w:ascii="Times New Roman" w:hAnsi="Times New Roman"/>
          <w:color w:val="auto"/>
          <w:sz w:val="24"/>
          <w:szCs w:val="24"/>
        </w:rPr>
        <w:t>РАЗДЕЛ 4. «ДОКУМЕНТЫ, ПРЕДОСТАВЛЯЕМЫЕ ЗАЯВИТЕЛЕМ ДЛЯ ПОЛУЧЕНИЯ «ПОДУСЛУГИ»</w:t>
      </w:r>
    </w:p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953"/>
        <w:gridCol w:w="2835"/>
        <w:gridCol w:w="1842"/>
        <w:gridCol w:w="2268"/>
        <w:gridCol w:w="3135"/>
        <w:gridCol w:w="1342"/>
        <w:gridCol w:w="1260"/>
      </w:tblGrid>
      <w:tr w:rsidR="00A84C75" w:rsidRPr="00A84C75" w:rsidTr="00B14944">
        <w:tc>
          <w:tcPr>
            <w:tcW w:w="675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53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документа</w:t>
            </w:r>
          </w:p>
        </w:tc>
        <w:tc>
          <w:tcPr>
            <w:tcW w:w="2835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842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необходимых экземпляров документа с указанием </w:t>
            </w:r>
            <w:r w:rsidRPr="00A84C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подлинник/копия</w:t>
            </w:r>
          </w:p>
        </w:tc>
        <w:tc>
          <w:tcPr>
            <w:tcW w:w="2268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Условие предоставления документа</w:t>
            </w:r>
          </w:p>
        </w:tc>
        <w:tc>
          <w:tcPr>
            <w:tcW w:w="3135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Установленные требования </w:t>
            </w:r>
          </w:p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к документу</w:t>
            </w:r>
            <w:r w:rsidRPr="00A84C75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</w:p>
        </w:tc>
        <w:tc>
          <w:tcPr>
            <w:tcW w:w="1342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(шаблон) документа</w:t>
            </w:r>
          </w:p>
        </w:tc>
        <w:tc>
          <w:tcPr>
            <w:tcW w:w="1260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документа/заполнения документ</w:t>
            </w: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</w:t>
            </w:r>
            <w:r w:rsidRPr="00A84C7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</w:p>
        </w:tc>
      </w:tr>
      <w:tr w:rsidR="00A84C75" w:rsidRPr="00A84C75" w:rsidTr="00B14944">
        <w:tc>
          <w:tcPr>
            <w:tcW w:w="675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953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35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42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84C75" w:rsidRPr="00A84C75" w:rsidTr="00B14944">
        <w:tc>
          <w:tcPr>
            <w:tcW w:w="15310" w:type="dxa"/>
            <w:gridSpan w:val="8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«подуслуги» 1: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A84C75" w:rsidRPr="00A84C75" w:rsidTr="00B14944">
        <w:tc>
          <w:tcPr>
            <w:tcW w:w="675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3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Заявление на оказание услуги</w:t>
            </w:r>
          </w:p>
        </w:tc>
        <w:tc>
          <w:tcPr>
            <w:tcW w:w="2835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1842" w:type="dxa"/>
          </w:tcPr>
          <w:p w:rsidR="00A84C75" w:rsidRPr="00A84C75" w:rsidRDefault="00A84C75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1 экз. подлинник</w:t>
            </w:r>
          </w:p>
        </w:tc>
        <w:tc>
          <w:tcPr>
            <w:tcW w:w="2268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35" w:type="dxa"/>
          </w:tcPr>
          <w:p w:rsidR="00A84C75" w:rsidRPr="00A84C75" w:rsidRDefault="00A84C75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должна быть указана информация о заявителе (для физического лица - Ф.И.О., паспортные данные, адрес регистрации, контактный телефон), цель использования земельного участка, а также сведения о ранее предоставленных заявителю бесплатно земельных участках в соответствии с действующим законодательством. Заявление должно быть подписано заявителем или его уполномоченным представителем</w:t>
            </w:r>
          </w:p>
        </w:tc>
        <w:tc>
          <w:tcPr>
            <w:tcW w:w="1342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</w:tc>
        <w:tc>
          <w:tcPr>
            <w:tcW w:w="1260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C75" w:rsidRPr="00A84C75" w:rsidTr="00B14944">
        <w:tc>
          <w:tcPr>
            <w:tcW w:w="675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3" w:type="dxa"/>
          </w:tcPr>
          <w:p w:rsidR="00A84C75" w:rsidRPr="00A84C75" w:rsidRDefault="00A84C75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Документ удостоверяющий личность</w:t>
            </w:r>
          </w:p>
        </w:tc>
        <w:tc>
          <w:tcPr>
            <w:tcW w:w="2835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Российской Федерации или иной документ, удостоверяющий личность, подтверждающий его </w:t>
            </w:r>
            <w:r w:rsidRPr="00A84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постоянное проживание на территории</w:t>
            </w:r>
          </w:p>
        </w:tc>
        <w:tc>
          <w:tcPr>
            <w:tcW w:w="1842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экз. копия (при предъявлении оригинала)</w:t>
            </w:r>
          </w:p>
        </w:tc>
        <w:tc>
          <w:tcPr>
            <w:tcW w:w="2268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35" w:type="dxa"/>
          </w:tcPr>
          <w:p w:rsidR="00A84C75" w:rsidRPr="00A84C75" w:rsidRDefault="00A84C75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 xml:space="preserve">должен быть действительным на срок обращения за предоставлением услуги. Не должен содержать подчисток, приписок, </w:t>
            </w:r>
            <w:r w:rsidRPr="00A84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342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</w:t>
            </w:r>
          </w:p>
        </w:tc>
        <w:tc>
          <w:tcPr>
            <w:tcW w:w="1260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A84C75" w:rsidRPr="00A84C75" w:rsidTr="00B14944">
        <w:tc>
          <w:tcPr>
            <w:tcW w:w="675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53" w:type="dxa"/>
          </w:tcPr>
          <w:p w:rsidR="00A84C75" w:rsidRPr="00A84C75" w:rsidRDefault="00A84C75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права (полномочия) заявителя</w:t>
            </w:r>
          </w:p>
        </w:tc>
        <w:tc>
          <w:tcPr>
            <w:tcW w:w="2835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удостоверяющий права (полномочия) представителя заявителя, </w:t>
            </w:r>
          </w:p>
        </w:tc>
        <w:tc>
          <w:tcPr>
            <w:tcW w:w="1842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1 экз. копия</w:t>
            </w:r>
          </w:p>
        </w:tc>
        <w:tc>
          <w:tcPr>
            <w:tcW w:w="2268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в случае, если с заявлением обращается представитель заявителя (заявителей)</w:t>
            </w:r>
          </w:p>
        </w:tc>
        <w:tc>
          <w:tcPr>
            <w:tcW w:w="3135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260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A84C75" w:rsidRPr="00A84C75" w:rsidTr="00B14944">
        <w:tc>
          <w:tcPr>
            <w:tcW w:w="675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:rsidR="00A84C75" w:rsidRPr="00A84C75" w:rsidRDefault="00A84C75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</w:t>
            </w:r>
          </w:p>
        </w:tc>
        <w:tc>
          <w:tcPr>
            <w:tcW w:w="2835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свидетельства о рождении детей (акт органа опеки и попечительства о назначении опекуна или попечителя)</w:t>
            </w:r>
          </w:p>
        </w:tc>
        <w:tc>
          <w:tcPr>
            <w:tcW w:w="1842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1 экз. копия (при предъявлении оригинала)</w:t>
            </w:r>
          </w:p>
        </w:tc>
        <w:tc>
          <w:tcPr>
            <w:tcW w:w="2268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35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260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A84C75" w:rsidRPr="00A84C75" w:rsidTr="00B14944">
        <w:tc>
          <w:tcPr>
            <w:tcW w:w="675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3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Справка о составе семьи</w:t>
            </w:r>
          </w:p>
        </w:tc>
        <w:tc>
          <w:tcPr>
            <w:tcW w:w="2835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справка о составе семьи</w:t>
            </w:r>
          </w:p>
        </w:tc>
        <w:tc>
          <w:tcPr>
            <w:tcW w:w="1842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</w:tc>
        <w:tc>
          <w:tcPr>
            <w:tcW w:w="2268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35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260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A84C75" w:rsidRPr="00A84C75" w:rsidTr="00B14944">
        <w:tc>
          <w:tcPr>
            <w:tcW w:w="675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3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Справка образовательной организации</w:t>
            </w:r>
          </w:p>
        </w:tc>
        <w:tc>
          <w:tcPr>
            <w:tcW w:w="2835" w:type="dxa"/>
          </w:tcPr>
          <w:p w:rsidR="00A84C75" w:rsidRPr="00A84C75" w:rsidRDefault="00A84C75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справка образовательной организации в отношении детей, обучающихся в очной форме</w:t>
            </w:r>
          </w:p>
        </w:tc>
        <w:tc>
          <w:tcPr>
            <w:tcW w:w="1842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</w:tc>
        <w:tc>
          <w:tcPr>
            <w:tcW w:w="2268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35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260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A84C75" w:rsidRPr="00A84C75" w:rsidTr="00B14944">
        <w:tc>
          <w:tcPr>
            <w:tcW w:w="675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3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перемену </w:t>
            </w:r>
            <w:r w:rsidRPr="00A84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фамилии, имени, отчества родителей, опекуна</w:t>
            </w:r>
          </w:p>
        </w:tc>
        <w:tc>
          <w:tcPr>
            <w:tcW w:w="2835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документы, подтверждающие перемену фамилии, </w:t>
            </w:r>
            <w:r w:rsidRPr="00A84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имени, отчества родителей (одинокого родителя), опекуна (попечителя)</w:t>
            </w:r>
          </w:p>
        </w:tc>
        <w:tc>
          <w:tcPr>
            <w:tcW w:w="1842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экз. копия (при предъявлении </w:t>
            </w:r>
            <w:r w:rsidRPr="00A84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оригинала)</w:t>
            </w:r>
          </w:p>
        </w:tc>
        <w:tc>
          <w:tcPr>
            <w:tcW w:w="2268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3135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260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</w:tbl>
    <w:p w:rsidR="00A84C75" w:rsidRPr="00A84C75" w:rsidRDefault="00A84C75" w:rsidP="00A84C75">
      <w:pPr>
        <w:rPr>
          <w:rFonts w:ascii="Times New Roman" w:hAnsi="Times New Roman" w:cs="Times New Roman"/>
          <w:sz w:val="24"/>
          <w:szCs w:val="24"/>
        </w:rPr>
      </w:pPr>
      <w:r w:rsidRPr="00A84C75"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  <w:r w:rsidRPr="00A84C75">
        <w:rPr>
          <w:rFonts w:ascii="Times New Roman" w:hAnsi="Times New Roman" w:cs="Times New Roman"/>
          <w:sz w:val="24"/>
          <w:szCs w:val="24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A84C75" w:rsidRPr="00A84C75" w:rsidTr="00B14944">
        <w:tc>
          <w:tcPr>
            <w:tcW w:w="1668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  <w:r w:rsidRPr="00A84C7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  <w:r w:rsidRPr="00A84C7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909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09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SID</w:t>
            </w: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электронного сервиса / наименование вида сведений</w:t>
            </w:r>
            <w:r w:rsidRPr="00A84C75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</w:p>
        </w:tc>
        <w:tc>
          <w:tcPr>
            <w:tcW w:w="1418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  <w:r w:rsidRPr="00A84C7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(шаблон) межведомственного запроса и ответа на межведомственный запрос</w:t>
            </w:r>
            <w:r w:rsidRPr="00A84C75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</w:p>
        </w:tc>
        <w:tc>
          <w:tcPr>
            <w:tcW w:w="1538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заполнения формы межведомственного запроса и ответа на межведомственный запрос</w:t>
            </w:r>
            <w:r w:rsidRPr="00A84C7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</w:p>
        </w:tc>
      </w:tr>
      <w:tr w:rsidR="00A84C75" w:rsidRPr="00A84C75" w:rsidTr="00B14944">
        <w:tc>
          <w:tcPr>
            <w:tcW w:w="1668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9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09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38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84C75" w:rsidRPr="00A84C75" w:rsidTr="00B14944">
        <w:tc>
          <w:tcPr>
            <w:tcW w:w="15538" w:type="dxa"/>
            <w:gridSpan w:val="9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«подуслуги» 1: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A84C75" w:rsidRPr="00A84C75" w:rsidTr="00B14944">
        <w:tc>
          <w:tcPr>
            <w:tcW w:w="1668" w:type="dxa"/>
          </w:tcPr>
          <w:p w:rsidR="00A84C75" w:rsidRPr="00A84C75" w:rsidRDefault="00A84C75" w:rsidP="00B14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документ (документы), подтверждающий (подтверждающие) наличие (отсутствие) право собственности на земельный участок (земельные участки)</w:t>
            </w:r>
          </w:p>
        </w:tc>
        <w:tc>
          <w:tcPr>
            <w:tcW w:w="2126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209" w:type="dxa"/>
          </w:tcPr>
          <w:p w:rsidR="00A84C75" w:rsidRPr="00A84C75" w:rsidRDefault="00A84C75" w:rsidP="00B14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4C75" w:rsidRPr="00A84C75" w:rsidRDefault="00A84C75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4C75" w:rsidRPr="00A84C75" w:rsidRDefault="00A84C75" w:rsidP="00B14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A84C75" w:rsidRPr="00A84C75" w:rsidRDefault="00A84C75" w:rsidP="00B14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4C75" w:rsidRPr="00A84C75" w:rsidRDefault="00A84C75" w:rsidP="00A84C7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C75" w:rsidRPr="00A84C75" w:rsidRDefault="00A84C75" w:rsidP="00A84C7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C75" w:rsidRPr="00A84C75" w:rsidRDefault="00A84C75" w:rsidP="00A84C75">
      <w:pPr>
        <w:rPr>
          <w:rFonts w:ascii="Times New Roman" w:hAnsi="Times New Roman" w:cs="Times New Roman"/>
          <w:sz w:val="24"/>
          <w:szCs w:val="24"/>
        </w:rPr>
      </w:pPr>
      <w:r w:rsidRPr="00A84C75">
        <w:rPr>
          <w:rFonts w:ascii="Times New Roman" w:hAnsi="Times New Roman" w:cs="Times New Roman"/>
          <w:b/>
          <w:sz w:val="24"/>
          <w:szCs w:val="24"/>
        </w:rPr>
        <w:br w:type="page"/>
      </w:r>
      <w:r w:rsidRPr="00A84C75">
        <w:rPr>
          <w:rFonts w:ascii="Times New Roman" w:hAnsi="Times New Roman" w:cs="Times New Roman"/>
          <w:sz w:val="24"/>
          <w:szCs w:val="24"/>
        </w:rPr>
        <w:lastRenderedPageBreak/>
        <w:t>РАЗДЕЛ 6. «РЕЗУЛЬТАТ «ПОДУСЛУГИ»</w:t>
      </w:r>
    </w:p>
    <w:tbl>
      <w:tblPr>
        <w:tblW w:w="15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409"/>
        <w:gridCol w:w="3105"/>
        <w:gridCol w:w="1633"/>
        <w:gridCol w:w="1440"/>
        <w:gridCol w:w="1440"/>
        <w:gridCol w:w="1985"/>
        <w:gridCol w:w="1276"/>
        <w:gridCol w:w="1275"/>
      </w:tblGrid>
      <w:tr w:rsidR="00A84C75" w:rsidRPr="00A84C75" w:rsidTr="00B14944">
        <w:tc>
          <w:tcPr>
            <w:tcW w:w="534" w:type="dxa"/>
            <w:vMerge w:val="restart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09" w:type="dxa"/>
            <w:vMerge w:val="restart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Документ/документы, являющиеся результатом «подуслуги»</w:t>
            </w:r>
          </w:p>
        </w:tc>
        <w:tc>
          <w:tcPr>
            <w:tcW w:w="3105" w:type="dxa"/>
            <w:vMerge w:val="restart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документу/документам, являющимся результатом «подуслуги»</w:t>
            </w:r>
            <w:r w:rsidRPr="00A84C75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footnoteReference w:id="8"/>
            </w:r>
          </w:p>
        </w:tc>
        <w:tc>
          <w:tcPr>
            <w:tcW w:w="1633" w:type="dxa"/>
            <w:vMerge w:val="restart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результата (положительный/</w:t>
            </w:r>
          </w:p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отрицательный)</w:t>
            </w:r>
          </w:p>
        </w:tc>
        <w:tc>
          <w:tcPr>
            <w:tcW w:w="1440" w:type="dxa"/>
            <w:vMerge w:val="restart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Форма документа/ документов, являющимся результатом «подуслуги»</w:t>
            </w:r>
            <w:r w:rsidRPr="00A84C7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440" w:type="dxa"/>
            <w:vMerge w:val="restart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документа/ документов, являющихся результатом «подуслуги»</w:t>
            </w:r>
            <w:r w:rsidRPr="00A84C7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результата</w:t>
            </w:r>
          </w:p>
        </w:tc>
        <w:tc>
          <w:tcPr>
            <w:tcW w:w="2551" w:type="dxa"/>
            <w:gridSpan w:val="2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Срок хранения невостребованных заявителем результатов</w:t>
            </w:r>
            <w:r w:rsidRPr="00A84C7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7</w:t>
            </w:r>
          </w:p>
        </w:tc>
      </w:tr>
      <w:tr w:rsidR="00A84C75" w:rsidRPr="00A84C75" w:rsidTr="00B14944">
        <w:tc>
          <w:tcPr>
            <w:tcW w:w="534" w:type="dxa"/>
            <w:vMerge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  <w:vMerge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в органе</w:t>
            </w:r>
          </w:p>
        </w:tc>
        <w:tc>
          <w:tcPr>
            <w:tcW w:w="1275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в МФЦ</w:t>
            </w:r>
          </w:p>
        </w:tc>
      </w:tr>
      <w:tr w:rsidR="00A84C75" w:rsidRPr="00A84C75" w:rsidTr="00B14944">
        <w:tc>
          <w:tcPr>
            <w:tcW w:w="534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05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33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84C75" w:rsidRPr="00A84C75" w:rsidTr="00B14944">
        <w:tc>
          <w:tcPr>
            <w:tcW w:w="15097" w:type="dxa"/>
            <w:gridSpan w:val="9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Наименование «подуслуги» 1: Включение в реестр многодетных граждан, имеющих право на бесплатное предоставление земельных участков </w:t>
            </w:r>
          </w:p>
        </w:tc>
      </w:tr>
      <w:tr w:rsidR="00A84C75" w:rsidRPr="00A84C75" w:rsidTr="00B14944">
        <w:tc>
          <w:tcPr>
            <w:tcW w:w="534" w:type="dxa"/>
          </w:tcPr>
          <w:p w:rsidR="00A84C75" w:rsidRPr="00A84C75" w:rsidRDefault="00A84C75" w:rsidP="00A84C75"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84C75" w:rsidRPr="00A84C75" w:rsidRDefault="00A84C75" w:rsidP="00B149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включении заявителя в </w:t>
            </w:r>
            <w:r w:rsidRPr="00A84C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реестр многодетных граждан, имеющих право на бесплатное предоставление земельных участков</w:t>
            </w:r>
          </w:p>
        </w:tc>
        <w:tc>
          <w:tcPr>
            <w:tcW w:w="3105" w:type="dxa"/>
          </w:tcPr>
          <w:p w:rsidR="00A84C75" w:rsidRPr="00A84C75" w:rsidRDefault="00A84C75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633" w:type="dxa"/>
          </w:tcPr>
          <w:p w:rsidR="00A84C75" w:rsidRPr="00A84C75" w:rsidRDefault="00A84C75" w:rsidP="00B14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  <w:tc>
          <w:tcPr>
            <w:tcW w:w="1440" w:type="dxa"/>
          </w:tcPr>
          <w:p w:rsidR="00A84C75" w:rsidRPr="00A84C75" w:rsidRDefault="00A84C75" w:rsidP="00B14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Приложение № </w:t>
            </w:r>
          </w:p>
        </w:tc>
        <w:tc>
          <w:tcPr>
            <w:tcW w:w="1440" w:type="dxa"/>
          </w:tcPr>
          <w:p w:rsidR="00A84C75" w:rsidRPr="00A84C75" w:rsidRDefault="00A84C75" w:rsidP="00B14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Приложение № </w:t>
            </w:r>
          </w:p>
        </w:tc>
        <w:tc>
          <w:tcPr>
            <w:tcW w:w="1985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- в органе на бумажном носителе;</w:t>
            </w:r>
          </w:p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- почтовая связь;</w:t>
            </w:r>
          </w:p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- в МФЦ на бумажном носителе, полученном из органа</w:t>
            </w:r>
          </w:p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4C75" w:rsidRPr="00A84C75" w:rsidRDefault="00A84C75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4C75" w:rsidRPr="00A84C75" w:rsidRDefault="00A84C75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C75" w:rsidRPr="00A84C75" w:rsidTr="00B14944">
        <w:tc>
          <w:tcPr>
            <w:tcW w:w="534" w:type="dxa"/>
          </w:tcPr>
          <w:p w:rsidR="00A84C75" w:rsidRPr="00A84C75" w:rsidRDefault="00A84C75" w:rsidP="00A84C75"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84C75" w:rsidRPr="00A84C75" w:rsidRDefault="00A84C75" w:rsidP="00B149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 xml:space="preserve">Решения об отказе в включении заявителя </w:t>
            </w:r>
            <w:r w:rsidRPr="00A84C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включении заявителя в реестр многодетных граждан, имеющих право на бесплатное предоставление земельных участков</w:t>
            </w:r>
          </w:p>
        </w:tc>
        <w:tc>
          <w:tcPr>
            <w:tcW w:w="3105" w:type="dxa"/>
          </w:tcPr>
          <w:p w:rsidR="00A84C75" w:rsidRPr="00A84C75" w:rsidRDefault="00A84C75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633" w:type="dxa"/>
          </w:tcPr>
          <w:p w:rsidR="00A84C75" w:rsidRPr="00A84C75" w:rsidRDefault="00A84C75" w:rsidP="00B14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отрицательный</w:t>
            </w:r>
          </w:p>
        </w:tc>
        <w:tc>
          <w:tcPr>
            <w:tcW w:w="1440" w:type="dxa"/>
          </w:tcPr>
          <w:p w:rsidR="00A84C75" w:rsidRPr="00A84C75" w:rsidRDefault="00A84C75" w:rsidP="00B14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Приложение № </w:t>
            </w:r>
          </w:p>
        </w:tc>
        <w:tc>
          <w:tcPr>
            <w:tcW w:w="1440" w:type="dxa"/>
          </w:tcPr>
          <w:p w:rsidR="00A84C75" w:rsidRPr="00A84C75" w:rsidRDefault="00A84C75" w:rsidP="00B14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Приложение № </w:t>
            </w:r>
          </w:p>
        </w:tc>
        <w:tc>
          <w:tcPr>
            <w:tcW w:w="1985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- в органе на бумажном носителе;</w:t>
            </w:r>
          </w:p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- почтовая связь;</w:t>
            </w:r>
          </w:p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- в МФЦ на бумажном носителе, полученном из органа</w:t>
            </w:r>
          </w:p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4C75" w:rsidRPr="00A84C75" w:rsidRDefault="00A84C75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4C75" w:rsidRPr="00A84C75" w:rsidRDefault="00A84C75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4C75" w:rsidRPr="00A84C75" w:rsidRDefault="00A84C75" w:rsidP="00A84C75">
      <w:pPr>
        <w:rPr>
          <w:rFonts w:ascii="Times New Roman" w:hAnsi="Times New Roman" w:cs="Times New Roman"/>
          <w:sz w:val="24"/>
          <w:szCs w:val="24"/>
        </w:rPr>
      </w:pPr>
      <w:r w:rsidRPr="00A84C75">
        <w:rPr>
          <w:rFonts w:ascii="Times New Roman" w:hAnsi="Times New Roman" w:cs="Times New Roman"/>
          <w:sz w:val="24"/>
          <w:szCs w:val="24"/>
        </w:rPr>
        <w:t>РАЗДЕЛ 7. «ТЕХНОЛОГИЧЕСКИЕ ПРОЦЕССЫ ПРЕДОСТАВЛЕНИЯ «ПОДУСЛУГИ»</w:t>
      </w:r>
    </w:p>
    <w:tbl>
      <w:tblPr>
        <w:tblW w:w="15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1"/>
        <w:gridCol w:w="2444"/>
        <w:gridCol w:w="4043"/>
        <w:gridCol w:w="1985"/>
        <w:gridCol w:w="2126"/>
        <w:gridCol w:w="2033"/>
        <w:gridCol w:w="2160"/>
      </w:tblGrid>
      <w:tr w:rsidR="00A84C75" w:rsidRPr="00A84C75" w:rsidTr="00B14944">
        <w:tc>
          <w:tcPr>
            <w:tcW w:w="641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44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043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033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Ресурсы, необходимые для выполнения процедуры процесса</w:t>
            </w:r>
            <w:r w:rsidRPr="00A84C75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footnoteReference w:id="9"/>
            </w:r>
          </w:p>
        </w:tc>
        <w:tc>
          <w:tcPr>
            <w:tcW w:w="2160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Формы документов, необходимые для выполнения процедуры процесса</w:t>
            </w:r>
            <w:r w:rsidRPr="00A84C7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</w:t>
            </w:r>
          </w:p>
        </w:tc>
      </w:tr>
      <w:tr w:rsidR="00A84C75" w:rsidRPr="00A84C75" w:rsidTr="00B14944">
        <w:tc>
          <w:tcPr>
            <w:tcW w:w="641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43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33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60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84C75" w:rsidRPr="00A84C75" w:rsidTr="00B14944">
        <w:tc>
          <w:tcPr>
            <w:tcW w:w="15432" w:type="dxa"/>
            <w:gridSpan w:val="7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«подуслуги» 1: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A84C75" w:rsidRPr="00A84C75" w:rsidTr="00B14944">
        <w:tc>
          <w:tcPr>
            <w:tcW w:w="15432" w:type="dxa"/>
            <w:gridSpan w:val="7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административной процедуры:Прием и регистрация заявления и прилагаемых к нему документов</w:t>
            </w:r>
          </w:p>
        </w:tc>
      </w:tr>
      <w:tr w:rsidR="00A84C75" w:rsidRPr="00A84C75" w:rsidTr="00B14944">
        <w:tc>
          <w:tcPr>
            <w:tcW w:w="641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 xml:space="preserve">Прием и регистрация заявления и прилагаемых к нему </w:t>
            </w:r>
            <w:r w:rsidRPr="00A84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</w:t>
            </w:r>
          </w:p>
        </w:tc>
        <w:tc>
          <w:tcPr>
            <w:tcW w:w="4043" w:type="dxa"/>
          </w:tcPr>
          <w:p w:rsidR="00A84C75" w:rsidRPr="00A84C75" w:rsidRDefault="00A84C75" w:rsidP="00B1494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специалист:</w:t>
            </w:r>
          </w:p>
          <w:p w:rsidR="00A84C75" w:rsidRPr="00A84C75" w:rsidRDefault="00A84C75" w:rsidP="00B1494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устанавливает предмет обращения, устанавливает личность заявителя, </w:t>
            </w:r>
            <w:r w:rsidRPr="00A84C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проверяет документ, удостоверяющий личность заявителя;</w:t>
            </w:r>
          </w:p>
          <w:p w:rsidR="00A84C75" w:rsidRPr="00A84C75" w:rsidRDefault="00A84C75" w:rsidP="00B1494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A84C75" w:rsidRPr="00A84C75" w:rsidRDefault="00A84C75" w:rsidP="00B1494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проверяет соответствие заявления установленным требованиям;</w:t>
            </w:r>
          </w:p>
          <w:p w:rsidR="00A84C75" w:rsidRPr="00A84C75" w:rsidRDefault="00A84C75" w:rsidP="00B1494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A84C75" w:rsidRPr="00A84C75" w:rsidRDefault="00A84C75" w:rsidP="00B1494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регистрирует заявление с прилагаемым комплектом документов;</w:t>
            </w:r>
          </w:p>
          <w:p w:rsidR="00A84C75" w:rsidRPr="00A84C75" w:rsidRDefault="00A84C75" w:rsidP="00B1494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- выдает расписку в получении документов по установленной форме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</w:tc>
        <w:tc>
          <w:tcPr>
            <w:tcW w:w="1985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календарный день</w:t>
            </w:r>
          </w:p>
        </w:tc>
        <w:tc>
          <w:tcPr>
            <w:tcW w:w="2126" w:type="dxa"/>
          </w:tcPr>
          <w:p w:rsidR="00A84C75" w:rsidRPr="00A84C75" w:rsidRDefault="00A84C75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и МФЦ, </w:t>
            </w:r>
            <w:r w:rsidRPr="00A84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уполномоченный на прием и регистрацию документов заявителя</w:t>
            </w:r>
          </w:p>
        </w:tc>
        <w:tc>
          <w:tcPr>
            <w:tcW w:w="2033" w:type="dxa"/>
          </w:tcPr>
          <w:p w:rsidR="00A84C75" w:rsidRPr="00A84C75" w:rsidRDefault="00A84C75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84C75" w:rsidRPr="00A84C75" w:rsidRDefault="00A84C75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C75" w:rsidRPr="00A84C75" w:rsidTr="00B14944">
        <w:tc>
          <w:tcPr>
            <w:tcW w:w="15432" w:type="dxa"/>
            <w:gridSpan w:val="7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Наименование административной процедуры:Рассмотрение представленных документов, истребование документов (сведений) в рамках межведомственного взаимодействия</w:t>
            </w:r>
          </w:p>
        </w:tc>
      </w:tr>
      <w:tr w:rsidR="00A84C75" w:rsidRPr="00A84C75" w:rsidTr="00B14944">
        <w:tc>
          <w:tcPr>
            <w:tcW w:w="641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4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Рассмотрение представленных документов, истребование документов (сведений), указанных в пункте 2.6.2 настоящего Административного регламента, в рамках межведомственного взаимодействия</w:t>
            </w:r>
          </w:p>
        </w:tc>
        <w:tc>
          <w:tcPr>
            <w:tcW w:w="4043" w:type="dxa"/>
          </w:tcPr>
          <w:p w:rsidR="00A84C75" w:rsidRPr="00A84C75" w:rsidRDefault="00A84C75" w:rsidP="00B149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специалист проводит проверку заявления и прилагаемых документов на соответствие требованиям</w:t>
            </w:r>
          </w:p>
        </w:tc>
        <w:tc>
          <w:tcPr>
            <w:tcW w:w="1985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25 календарных дней</w:t>
            </w:r>
          </w:p>
        </w:tc>
        <w:tc>
          <w:tcPr>
            <w:tcW w:w="2126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ответственный за приём документов</w:t>
            </w:r>
          </w:p>
        </w:tc>
        <w:tc>
          <w:tcPr>
            <w:tcW w:w="2033" w:type="dxa"/>
          </w:tcPr>
          <w:p w:rsidR="00A84C75" w:rsidRPr="00A84C75" w:rsidRDefault="00A84C75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84C75" w:rsidRPr="00A84C75" w:rsidRDefault="00A84C75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C75" w:rsidRPr="00A84C75" w:rsidTr="00B14944">
        <w:tc>
          <w:tcPr>
            <w:tcW w:w="15432" w:type="dxa"/>
            <w:gridSpan w:val="7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3. Наименование административной процедуры:Подготовка проекта постановления администрации о включении заявителя в Реестр или подготовка решения об отказе включить заявителя в Реестр</w:t>
            </w:r>
          </w:p>
        </w:tc>
      </w:tr>
      <w:tr w:rsidR="00A84C75" w:rsidRPr="00A84C75" w:rsidTr="00B14944">
        <w:tc>
          <w:tcPr>
            <w:tcW w:w="641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4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постановления администрации о включении заявителя в Реестр или подготовка решения </w:t>
            </w:r>
            <w:r w:rsidRPr="00A84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отказе включить заявителя в Реестр</w:t>
            </w:r>
          </w:p>
        </w:tc>
        <w:tc>
          <w:tcPr>
            <w:tcW w:w="4043" w:type="dxa"/>
          </w:tcPr>
          <w:p w:rsidR="00A84C75" w:rsidRPr="00A84C75" w:rsidRDefault="00A84C75" w:rsidP="00B149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принимается решение о подготовке проекта постановления администрации о включении заявителя в Реестр или решение об отказе включить заявителя в Реестр, готовится проект постановления </w:t>
            </w:r>
            <w:r w:rsidRPr="00A84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о включении заявителя в Реестр или проект решения об отказе включить заявителя в реестр</w:t>
            </w:r>
          </w:p>
        </w:tc>
        <w:tc>
          <w:tcPr>
            <w:tcW w:w="1985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календарных дня</w:t>
            </w:r>
          </w:p>
        </w:tc>
        <w:tc>
          <w:tcPr>
            <w:tcW w:w="2126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ответственный специалист администрации</w:t>
            </w:r>
          </w:p>
        </w:tc>
        <w:tc>
          <w:tcPr>
            <w:tcW w:w="2033" w:type="dxa"/>
          </w:tcPr>
          <w:p w:rsidR="00A84C75" w:rsidRPr="00A84C75" w:rsidRDefault="00A84C75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84C75" w:rsidRPr="00A84C75" w:rsidRDefault="00A84C75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C75" w:rsidRPr="00A84C75" w:rsidTr="00B14944">
        <w:tc>
          <w:tcPr>
            <w:tcW w:w="15432" w:type="dxa"/>
            <w:gridSpan w:val="7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Наименование административной процедуры:Направление заявителю копии постановления администрации о включении заявителя в Реестр либо копии решения об отказе включить заявителя в Реестр, оформленная в виде письма</w:t>
            </w:r>
          </w:p>
        </w:tc>
      </w:tr>
      <w:tr w:rsidR="00A84C75" w:rsidRPr="00A84C75" w:rsidTr="00B14944">
        <w:tc>
          <w:tcPr>
            <w:tcW w:w="641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4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Направление заявителю копии постановления администрации о включении заявителя в Реестр либо копии решения об отказе включить заявителя в Реестр, оформленная в виде письма</w:t>
            </w:r>
          </w:p>
        </w:tc>
        <w:tc>
          <w:tcPr>
            <w:tcW w:w="4043" w:type="dxa"/>
          </w:tcPr>
          <w:p w:rsidR="00A84C75" w:rsidRPr="00A84C75" w:rsidRDefault="00A84C75" w:rsidP="00B149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копия постановления администрации о включении заявителя в Реестр или копия решения об отказе включить заявителя в Реестр, оформленная в виде письма, направляются заявителю 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</w:t>
            </w:r>
          </w:p>
        </w:tc>
        <w:tc>
          <w:tcPr>
            <w:tcW w:w="1985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5 календарных дней</w:t>
            </w:r>
          </w:p>
        </w:tc>
        <w:tc>
          <w:tcPr>
            <w:tcW w:w="2126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ответственный специалист МФЦ или администрации</w:t>
            </w:r>
          </w:p>
        </w:tc>
        <w:tc>
          <w:tcPr>
            <w:tcW w:w="2033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84C75" w:rsidRPr="00A84C75" w:rsidRDefault="00A84C75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4C75" w:rsidRPr="00A84C75" w:rsidRDefault="00A84C75" w:rsidP="00A84C7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C75" w:rsidRPr="00A84C75" w:rsidRDefault="00A84C75" w:rsidP="00A84C75">
      <w:pPr>
        <w:rPr>
          <w:rFonts w:ascii="Times New Roman" w:hAnsi="Times New Roman" w:cs="Times New Roman"/>
          <w:sz w:val="24"/>
          <w:szCs w:val="24"/>
        </w:rPr>
      </w:pPr>
      <w:r w:rsidRPr="00A84C75">
        <w:rPr>
          <w:rFonts w:ascii="Times New Roman" w:hAnsi="Times New Roman" w:cs="Times New Roman"/>
          <w:sz w:val="24"/>
          <w:szCs w:val="24"/>
        </w:rPr>
        <w:br w:type="page"/>
      </w:r>
      <w:r w:rsidRPr="00A84C75">
        <w:rPr>
          <w:rFonts w:ascii="Times New Roman" w:hAnsi="Times New Roman" w:cs="Times New Roman"/>
          <w:sz w:val="24"/>
          <w:szCs w:val="24"/>
        </w:rPr>
        <w:lastRenderedPageBreak/>
        <w:t>РАЗДЕЛ 8. «ОСОБЕННОСТИ ПРЕДОСТАВЛЕНИЯ «ПОДУСЛУГИ» В ЭЛЕКТРОННОЙ ФОРМЕ»</w:t>
      </w: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A84C75" w:rsidRPr="00A84C75" w:rsidTr="00B14944">
        <w:tc>
          <w:tcPr>
            <w:tcW w:w="2376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627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349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Способ формирования запроса о предоставлении «подуслуги»</w:t>
            </w:r>
          </w:p>
        </w:tc>
        <w:tc>
          <w:tcPr>
            <w:tcW w:w="1844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1843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A84C75" w:rsidRPr="00A84C75" w:rsidTr="00B14944">
        <w:tc>
          <w:tcPr>
            <w:tcW w:w="2376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7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A84C75" w:rsidRPr="00A84C75" w:rsidRDefault="00A84C75" w:rsidP="00B1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84C75" w:rsidRPr="00A84C75" w:rsidTr="00B14944">
        <w:trPr>
          <w:trHeight w:val="421"/>
        </w:trPr>
        <w:tc>
          <w:tcPr>
            <w:tcW w:w="14993" w:type="dxa"/>
            <w:gridSpan w:val="7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«подуслуги» 1:</w:t>
            </w:r>
          </w:p>
        </w:tc>
      </w:tr>
      <w:tr w:rsidR="00A84C75" w:rsidRPr="00A84C75" w:rsidTr="00B14944">
        <w:tc>
          <w:tcPr>
            <w:tcW w:w="2376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- Единый портал государственных услуг;</w:t>
            </w:r>
          </w:p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9" w:type="dxa"/>
          </w:tcPr>
          <w:p w:rsidR="00A84C75" w:rsidRPr="00A84C75" w:rsidRDefault="00A84C75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через экранную форму ЕПГУ</w:t>
            </w:r>
          </w:p>
        </w:tc>
        <w:tc>
          <w:tcPr>
            <w:tcW w:w="1844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835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личный кабинет заявителя на Портале государственных услуг</w:t>
            </w:r>
          </w:p>
        </w:tc>
        <w:tc>
          <w:tcPr>
            <w:tcW w:w="3119" w:type="dxa"/>
          </w:tcPr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- официальный сайт органа;</w:t>
            </w:r>
          </w:p>
          <w:p w:rsidR="00A84C75" w:rsidRPr="00A84C75" w:rsidRDefault="00A84C75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- Единый портал государственных услуг</w:t>
            </w:r>
          </w:p>
        </w:tc>
      </w:tr>
    </w:tbl>
    <w:p w:rsidR="00A84C75" w:rsidRPr="00A84C75" w:rsidRDefault="00A84C75" w:rsidP="00A84C7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C75" w:rsidRPr="00A84C75" w:rsidRDefault="00A84C75" w:rsidP="00A84C7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C75" w:rsidRPr="00A84C75" w:rsidRDefault="00A84C75" w:rsidP="00A84C7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C75" w:rsidRPr="00A84C75" w:rsidRDefault="00A84C75" w:rsidP="00A84C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C75">
        <w:rPr>
          <w:rFonts w:ascii="Times New Roman" w:hAnsi="Times New Roman" w:cs="Times New Roman"/>
          <w:b/>
          <w:sz w:val="24"/>
          <w:szCs w:val="24"/>
        </w:rPr>
        <w:t>Перечень приложений:</w:t>
      </w:r>
    </w:p>
    <w:p w:rsidR="00A84C75" w:rsidRPr="00A84C75" w:rsidRDefault="00A84C75" w:rsidP="00A84C75">
      <w:pPr>
        <w:jc w:val="both"/>
        <w:rPr>
          <w:rFonts w:ascii="Times New Roman" w:hAnsi="Times New Roman" w:cs="Times New Roman"/>
          <w:sz w:val="24"/>
          <w:szCs w:val="24"/>
        </w:rPr>
      </w:pPr>
      <w:r w:rsidRPr="00A84C75">
        <w:rPr>
          <w:rFonts w:ascii="Times New Roman" w:hAnsi="Times New Roman" w:cs="Times New Roman"/>
          <w:sz w:val="24"/>
          <w:szCs w:val="24"/>
        </w:rPr>
        <w:t>Приложение 1 (форма заявления)</w:t>
      </w:r>
    </w:p>
    <w:p w:rsidR="00A84C75" w:rsidRPr="00A84C75" w:rsidRDefault="00A84C75" w:rsidP="00A84C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4C75" w:rsidRPr="00A84C75" w:rsidRDefault="00A84C75" w:rsidP="00A84C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4C75" w:rsidRPr="00A84C75" w:rsidRDefault="00A84C75" w:rsidP="00A84C75">
      <w:pPr>
        <w:jc w:val="both"/>
        <w:rPr>
          <w:rFonts w:ascii="Times New Roman" w:hAnsi="Times New Roman" w:cs="Times New Roman"/>
          <w:sz w:val="24"/>
          <w:szCs w:val="24"/>
        </w:rPr>
        <w:sectPr w:rsidR="00A84C75" w:rsidRPr="00A84C75" w:rsidSect="00B141AC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A84C75" w:rsidRPr="00A84C75" w:rsidRDefault="00A84C75" w:rsidP="00A84C75">
      <w:pPr>
        <w:pStyle w:val="1"/>
        <w:jc w:val="right"/>
        <w:rPr>
          <w:rFonts w:ascii="Times New Roman" w:hAnsi="Times New Roman"/>
          <w:color w:val="auto"/>
          <w:sz w:val="24"/>
          <w:szCs w:val="24"/>
        </w:rPr>
      </w:pPr>
      <w:r w:rsidRPr="00A84C75">
        <w:rPr>
          <w:rFonts w:ascii="Times New Roman" w:hAnsi="Times New Roman"/>
          <w:color w:val="auto"/>
          <w:sz w:val="24"/>
          <w:szCs w:val="24"/>
        </w:rPr>
        <w:lastRenderedPageBreak/>
        <w:t>Приложение 1</w:t>
      </w:r>
    </w:p>
    <w:p w:rsidR="00A84C75" w:rsidRPr="00A84C75" w:rsidRDefault="00A84C75" w:rsidP="00A84C75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84C75">
        <w:rPr>
          <w:rFonts w:ascii="Times New Roman" w:hAnsi="Times New Roman" w:cs="Times New Roman"/>
          <w:sz w:val="24"/>
          <w:szCs w:val="24"/>
        </w:rPr>
        <w:t>Форма заявления</w:t>
      </w:r>
    </w:p>
    <w:tbl>
      <w:tblPr>
        <w:tblW w:w="0" w:type="auto"/>
        <w:tblLook w:val="00A0"/>
      </w:tblPr>
      <w:tblGrid>
        <w:gridCol w:w="1938"/>
        <w:gridCol w:w="7632"/>
      </w:tblGrid>
      <w:tr w:rsidR="00A84C75" w:rsidRPr="00A84C75" w:rsidTr="00B14944">
        <w:tc>
          <w:tcPr>
            <w:tcW w:w="1938" w:type="dxa"/>
          </w:tcPr>
          <w:p w:rsidR="00A84C75" w:rsidRPr="00A84C75" w:rsidRDefault="00A84C75" w:rsidP="00B14944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2" w:type="dxa"/>
          </w:tcPr>
          <w:p w:rsidR="00A84C75" w:rsidRPr="00A84C75" w:rsidRDefault="00A84C75" w:rsidP="00B14944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C75" w:rsidRPr="00A84C75" w:rsidRDefault="00A84C75" w:rsidP="00B14944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________________________ __________________________поселения </w:t>
            </w:r>
          </w:p>
          <w:p w:rsidR="00A84C75" w:rsidRPr="00A84C75" w:rsidRDefault="00A84C75" w:rsidP="00B14944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A84C75" w:rsidRPr="00A84C75" w:rsidRDefault="00A84C75" w:rsidP="00B14944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:rsidR="00A84C75" w:rsidRPr="00A84C75" w:rsidRDefault="00A84C75" w:rsidP="00B14944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Для физических лиц:</w:t>
            </w:r>
          </w:p>
          <w:p w:rsidR="00A84C75" w:rsidRPr="00A84C75" w:rsidRDefault="00A84C75" w:rsidP="00B14944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A84C75" w:rsidRPr="00A84C75" w:rsidRDefault="00A84C75" w:rsidP="00B14944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 xml:space="preserve"> (Ф.И.О. заявителя)</w:t>
            </w:r>
          </w:p>
          <w:p w:rsidR="00A84C75" w:rsidRPr="00A84C75" w:rsidRDefault="00A84C75" w:rsidP="00B14944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A84C75" w:rsidRPr="00A84C75" w:rsidRDefault="00A84C75" w:rsidP="00B14944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 xml:space="preserve">(если ранее имели другие фамилию, имя отчество, </w:t>
            </w:r>
          </w:p>
          <w:p w:rsidR="00A84C75" w:rsidRPr="00A84C75" w:rsidRDefault="00A84C75" w:rsidP="00B14944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C75" w:rsidRPr="00A84C75" w:rsidRDefault="00A84C75" w:rsidP="00B14944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A84C75" w:rsidRPr="00A84C75" w:rsidRDefault="00A84C75" w:rsidP="00B14944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укажите их, когда меняли)</w:t>
            </w:r>
          </w:p>
          <w:p w:rsidR="00A84C75" w:rsidRPr="00A84C75" w:rsidRDefault="00A84C75" w:rsidP="00B14944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A84C75" w:rsidRPr="00A84C75" w:rsidRDefault="00A84C75" w:rsidP="00B14944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(паспортные данные)</w:t>
            </w:r>
          </w:p>
          <w:p w:rsidR="00A84C75" w:rsidRPr="00A84C75" w:rsidRDefault="00A84C75" w:rsidP="00B14944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A84C75" w:rsidRPr="00A84C75" w:rsidRDefault="00A84C75" w:rsidP="00B14944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(по доверенности в интересах)</w:t>
            </w:r>
          </w:p>
          <w:p w:rsidR="00A84C75" w:rsidRPr="00A84C75" w:rsidRDefault="00A84C75" w:rsidP="00B14944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A84C75" w:rsidRPr="00A84C75" w:rsidRDefault="00A84C75" w:rsidP="00B14944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(адрес регистрации)</w:t>
            </w:r>
          </w:p>
          <w:p w:rsidR="00A84C75" w:rsidRPr="00A84C75" w:rsidRDefault="00A84C75" w:rsidP="00B14944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Контактный телефон ___________________</w:t>
            </w:r>
          </w:p>
          <w:p w:rsidR="00A84C75" w:rsidRPr="00A84C75" w:rsidRDefault="00A84C75" w:rsidP="00B14944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C75">
              <w:rPr>
                <w:rFonts w:ascii="Times New Roman" w:hAnsi="Times New Roman" w:cs="Times New Roman"/>
                <w:sz w:val="24"/>
                <w:szCs w:val="24"/>
              </w:rPr>
              <w:t>(указывается по желанию)</w:t>
            </w:r>
          </w:p>
          <w:p w:rsidR="00A84C75" w:rsidRPr="00A84C75" w:rsidRDefault="00A84C75" w:rsidP="00B14944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C75" w:rsidRPr="00A84C75" w:rsidRDefault="00A84C75" w:rsidP="00B14944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4C75" w:rsidRPr="00A84C75" w:rsidRDefault="00A84C75" w:rsidP="00A84C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A84C75">
        <w:rPr>
          <w:rFonts w:ascii="Times New Roman" w:hAnsi="Times New Roman" w:cs="Times New Roman"/>
          <w:sz w:val="24"/>
          <w:szCs w:val="24"/>
        </w:rPr>
        <w:t>ЗАЯВЛЕНИЕ</w:t>
      </w:r>
    </w:p>
    <w:p w:rsidR="00A84C75" w:rsidRPr="00A84C75" w:rsidRDefault="00A84C75" w:rsidP="00A84C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A84C75">
        <w:rPr>
          <w:rFonts w:ascii="Times New Roman" w:hAnsi="Times New Roman" w:cs="Times New Roman"/>
          <w:sz w:val="24"/>
          <w:szCs w:val="24"/>
        </w:rPr>
        <w:t>о включении в реестр многодетных граждан, имеющих право</w:t>
      </w:r>
    </w:p>
    <w:p w:rsidR="00A84C75" w:rsidRPr="00A84C75" w:rsidRDefault="00A84C75" w:rsidP="00A84C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A84C75">
        <w:rPr>
          <w:rFonts w:ascii="Times New Roman" w:hAnsi="Times New Roman" w:cs="Times New Roman"/>
          <w:sz w:val="24"/>
          <w:szCs w:val="24"/>
        </w:rPr>
        <w:t xml:space="preserve"> на бесплатное предоставление  земельных участков в собственность</w:t>
      </w:r>
    </w:p>
    <w:p w:rsidR="00A84C75" w:rsidRPr="00A84C75" w:rsidRDefault="00A84C75" w:rsidP="00A84C7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84C75" w:rsidRPr="00A84C75" w:rsidRDefault="00A84C75" w:rsidP="00A84C7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C75">
        <w:rPr>
          <w:rFonts w:ascii="Times New Roman" w:hAnsi="Times New Roman" w:cs="Times New Roman"/>
          <w:sz w:val="24"/>
          <w:szCs w:val="24"/>
        </w:rPr>
        <w:t>Прошу Вас включить  меня в реестр многодетных граждан, имеющих право на бесплатное предоставление земельного участка для целей _______________________________________________________________ (индивидуального жилищного строительства,  ведения садоводства, огородничества, личного подсобного хозяйства).</w:t>
      </w:r>
    </w:p>
    <w:p w:rsidR="00A84C75" w:rsidRPr="00A84C75" w:rsidRDefault="00A84C75" w:rsidP="00A84C7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C75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A84C75" w:rsidRPr="00A84C75" w:rsidRDefault="00A84C75" w:rsidP="00A84C7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C75">
        <w:rPr>
          <w:rFonts w:ascii="Times New Roman" w:hAnsi="Times New Roman" w:cs="Times New Roman"/>
          <w:sz w:val="24"/>
          <w:szCs w:val="24"/>
        </w:rPr>
        <w:t>- копия паспорта гражданина Российской Федерации или иного документа, удостоверяющего личность, подтверждающего его постоянное проживание на территории _____________, при предъявлении оригинала;</w:t>
      </w:r>
    </w:p>
    <w:p w:rsidR="00A84C75" w:rsidRPr="00A84C75" w:rsidRDefault="00A84C75" w:rsidP="00A84C7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C75">
        <w:rPr>
          <w:rFonts w:ascii="Times New Roman" w:hAnsi="Times New Roman" w:cs="Times New Roman"/>
          <w:sz w:val="24"/>
          <w:szCs w:val="24"/>
        </w:rPr>
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</w:r>
    </w:p>
    <w:p w:rsidR="00A84C75" w:rsidRPr="00A84C75" w:rsidRDefault="00A84C75" w:rsidP="00A84C7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C75">
        <w:rPr>
          <w:rFonts w:ascii="Times New Roman" w:hAnsi="Times New Roman" w:cs="Times New Roman"/>
          <w:sz w:val="24"/>
          <w:szCs w:val="24"/>
        </w:rPr>
        <w:t xml:space="preserve"> - копии свидетельств о рождении детей (акт органа опеки и попечительства о назначении </w:t>
      </w:r>
      <w:r w:rsidRPr="00A84C75">
        <w:rPr>
          <w:rFonts w:ascii="Times New Roman" w:hAnsi="Times New Roman" w:cs="Times New Roman"/>
          <w:sz w:val="24"/>
          <w:szCs w:val="24"/>
        </w:rPr>
        <w:lastRenderedPageBreak/>
        <w:t>опекуна или попечителя) при предъявлении оригинала;</w:t>
      </w:r>
    </w:p>
    <w:p w:rsidR="00A84C75" w:rsidRPr="00A84C75" w:rsidRDefault="00A84C75" w:rsidP="00A84C7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C75">
        <w:rPr>
          <w:rFonts w:ascii="Times New Roman" w:hAnsi="Times New Roman" w:cs="Times New Roman"/>
          <w:sz w:val="24"/>
          <w:szCs w:val="24"/>
        </w:rPr>
        <w:t>- справка о составе семьи;</w:t>
      </w:r>
    </w:p>
    <w:p w:rsidR="00A84C75" w:rsidRPr="00A84C75" w:rsidRDefault="00A84C75" w:rsidP="00A84C7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C75">
        <w:rPr>
          <w:rFonts w:ascii="Times New Roman" w:hAnsi="Times New Roman" w:cs="Times New Roman"/>
          <w:sz w:val="24"/>
          <w:szCs w:val="24"/>
        </w:rPr>
        <w:t>- справка образовательной организации в отношении детей, обучающихся в очной форме;</w:t>
      </w:r>
    </w:p>
    <w:p w:rsidR="00A84C75" w:rsidRPr="00A84C75" w:rsidRDefault="00A84C75" w:rsidP="00A84C7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C75">
        <w:rPr>
          <w:rFonts w:ascii="Times New Roman" w:hAnsi="Times New Roman" w:cs="Times New Roman"/>
          <w:sz w:val="24"/>
          <w:szCs w:val="24"/>
        </w:rPr>
        <w:t>- копии документов, подтверждающих перемену фамилии, имени, отчества родителей (одинокого родителя), опекуна (попечителя) при предъявлении оригиналов.</w:t>
      </w:r>
    </w:p>
    <w:p w:rsidR="00A84C75" w:rsidRPr="00A84C75" w:rsidRDefault="00A84C75" w:rsidP="00A84C7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75" w:rsidRPr="00A84C75" w:rsidRDefault="00A84C75" w:rsidP="00A84C7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A84C75" w:rsidRPr="00A84C75" w:rsidRDefault="00A84C75" w:rsidP="00A84C7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84C75">
        <w:rPr>
          <w:rFonts w:ascii="Times New Roman" w:hAnsi="Times New Roman" w:cs="Times New Roman"/>
          <w:sz w:val="24"/>
          <w:szCs w:val="24"/>
        </w:rPr>
        <w:t xml:space="preserve">   "___" ____________ 20___ г.        ____________________ _____________ </w:t>
      </w:r>
    </w:p>
    <w:p w:rsidR="00A84C75" w:rsidRPr="00A84C75" w:rsidRDefault="00A84C75" w:rsidP="00A84C7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84C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(Ф.И.О. заявителя)    (подпись)</w:t>
      </w:r>
    </w:p>
    <w:p w:rsidR="00A84C75" w:rsidRPr="00A84C75" w:rsidRDefault="00A84C75" w:rsidP="00A84C75">
      <w:pPr>
        <w:ind w:firstLine="709"/>
        <w:rPr>
          <w:rFonts w:ascii="Times New Roman" w:hAnsi="Times New Roman" w:cs="Times New Roman"/>
          <w:sz w:val="24"/>
          <w:szCs w:val="24"/>
        </w:rPr>
        <w:sectPr w:rsidR="00A84C75" w:rsidRPr="00A84C75" w:rsidSect="00B141AC">
          <w:pgSz w:w="11906" w:h="16838"/>
          <w:pgMar w:top="851" w:right="851" w:bottom="851" w:left="1134" w:header="709" w:footer="709" w:gutter="0"/>
          <w:cols w:space="720"/>
        </w:sectPr>
      </w:pPr>
      <w:r w:rsidRPr="00A84C75">
        <w:rPr>
          <w:rFonts w:ascii="Times New Roman" w:hAnsi="Times New Roman" w:cs="Times New Roman"/>
          <w:sz w:val="24"/>
          <w:szCs w:val="24"/>
        </w:rPr>
        <w:t xml:space="preserve">                 М.П.»</w:t>
      </w:r>
    </w:p>
    <w:p w:rsidR="00217FC5" w:rsidRPr="00A84C75" w:rsidRDefault="00217FC5">
      <w:pPr>
        <w:rPr>
          <w:rFonts w:ascii="Times New Roman" w:hAnsi="Times New Roman" w:cs="Times New Roman"/>
          <w:sz w:val="24"/>
          <w:szCs w:val="24"/>
        </w:rPr>
      </w:pPr>
    </w:p>
    <w:sectPr w:rsidR="00217FC5" w:rsidRPr="00A84C75" w:rsidSect="00A84C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FC5" w:rsidRDefault="00217FC5" w:rsidP="00A84C75">
      <w:pPr>
        <w:spacing w:after="0" w:line="240" w:lineRule="auto"/>
      </w:pPr>
      <w:r>
        <w:separator/>
      </w:r>
    </w:p>
  </w:endnote>
  <w:endnote w:type="continuationSeparator" w:id="1">
    <w:p w:rsidR="00217FC5" w:rsidRDefault="00217FC5" w:rsidP="00A84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FC5" w:rsidRDefault="00217FC5" w:rsidP="00A84C75">
      <w:pPr>
        <w:spacing w:after="0" w:line="240" w:lineRule="auto"/>
      </w:pPr>
      <w:r>
        <w:separator/>
      </w:r>
    </w:p>
  </w:footnote>
  <w:footnote w:type="continuationSeparator" w:id="1">
    <w:p w:rsidR="00217FC5" w:rsidRDefault="00217FC5" w:rsidP="00A84C75">
      <w:pPr>
        <w:spacing w:after="0" w:line="240" w:lineRule="auto"/>
      </w:pPr>
      <w:r>
        <w:continuationSeparator/>
      </w:r>
    </w:p>
  </w:footnote>
  <w:footnote w:id="2">
    <w:p w:rsidR="00A84C75" w:rsidRDefault="00A84C75" w:rsidP="00A84C75">
      <w:pPr>
        <w:pStyle w:val="a3"/>
      </w:pPr>
      <w:r>
        <w:rPr>
          <w:rStyle w:val="a5"/>
        </w:rPr>
        <w:footnoteRef/>
      </w:r>
      <w:r>
        <w:t>Номер услуги в федеральном реестре указывается органом, предоставляющим муниципальную услугу.</w:t>
      </w:r>
    </w:p>
  </w:footnote>
  <w:footnote w:id="3">
    <w:p w:rsidR="00A84C75" w:rsidRDefault="00A84C75" w:rsidP="00A84C75">
      <w:pPr>
        <w:pStyle w:val="a3"/>
      </w:pPr>
      <w:r>
        <w:rPr>
          <w:rStyle w:val="a5"/>
        </w:rPr>
        <w:footnoteRef/>
      </w:r>
      <w:r>
        <w:t>Указываются реквизиты НПА, утвердившего административный регламент предоставления услуги.</w:t>
      </w:r>
    </w:p>
  </w:footnote>
  <w:footnote w:id="4">
    <w:p w:rsidR="00A84C75" w:rsidRDefault="00A84C75" w:rsidP="00A84C75">
      <w:pPr>
        <w:pStyle w:val="a3"/>
      </w:pPr>
      <w:r>
        <w:rPr>
          <w:rStyle w:val="a5"/>
        </w:rPr>
        <w:footnoteRef/>
      </w:r>
      <w:r>
        <w:t>Указываются существующие способы оценки заявителем качества услуги.</w:t>
      </w:r>
    </w:p>
  </w:footnote>
  <w:footnote w:id="5">
    <w:p w:rsidR="00A84C75" w:rsidRDefault="00A84C75" w:rsidP="00A84C75">
      <w:pPr>
        <w:pStyle w:val="a3"/>
      </w:pPr>
      <w:r w:rsidRPr="003D5F19">
        <w:rPr>
          <w:rStyle w:val="a5"/>
        </w:rPr>
        <w:footnoteRef/>
      </w:r>
      <w:r w:rsidRPr="003D5F19">
        <w:t xml:space="preserve"> Полный перечень установленных требований к документам и образец заявления приводятся органом, предоставляющим услугу.</w:t>
      </w:r>
    </w:p>
  </w:footnote>
  <w:footnote w:id="6">
    <w:p w:rsidR="00A84C75" w:rsidRDefault="00A84C75" w:rsidP="00A84C75">
      <w:pPr>
        <w:pStyle w:val="a3"/>
      </w:pPr>
      <w:r>
        <w:rPr>
          <w:rStyle w:val="a5"/>
        </w:rPr>
        <w:footnoteRef/>
      </w:r>
      <w:r>
        <w:t>Указывается органом, предоставляющим услугу.</w:t>
      </w:r>
    </w:p>
  </w:footnote>
  <w:footnote w:id="7">
    <w:p w:rsidR="00A84C75" w:rsidRDefault="00A84C75" w:rsidP="00A84C75">
      <w:pPr>
        <w:pStyle w:val="a3"/>
      </w:pPr>
      <w:r>
        <w:rPr>
          <w:rStyle w:val="a5"/>
        </w:rPr>
        <w:footnoteRef/>
      </w:r>
      <w: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A84C75" w:rsidRDefault="00A84C75" w:rsidP="00A84C75">
      <w:pPr>
        <w:pStyle w:val="a3"/>
      </w:pPr>
      <w:r>
        <w:rPr>
          <w:rStyle w:val="a5"/>
        </w:rPr>
        <w:footnoteRef/>
      </w:r>
      <w:r>
        <w:t>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  <w:footnote w:id="9">
    <w:p w:rsidR="00A84C75" w:rsidRDefault="00A84C75" w:rsidP="00A84C75">
      <w:pPr>
        <w:pStyle w:val="a3"/>
      </w:pPr>
      <w:r w:rsidRPr="00B77620">
        <w:rPr>
          <w:rStyle w:val="a5"/>
        </w:rPr>
        <w:footnoteRef/>
      </w:r>
      <w:r w:rsidRPr="00B77620">
        <w:t xml:space="preserve"> Исчерпывающий перечень необходимых ресурсов и форм документов указывается  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4C75"/>
    <w:rsid w:val="00217FC5"/>
    <w:rsid w:val="00A84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84C7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C7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next w:val="a"/>
    <w:link w:val="ConsPlusNormal0"/>
    <w:rsid w:val="00A84C7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A84C75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footnote text"/>
    <w:basedOn w:val="a"/>
    <w:link w:val="a4"/>
    <w:rsid w:val="00A84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A84C75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rsid w:val="00A84C75"/>
    <w:rPr>
      <w:vertAlign w:val="superscript"/>
    </w:rPr>
  </w:style>
  <w:style w:type="paragraph" w:customStyle="1" w:styleId="11">
    <w:name w:val="Абзац списка1"/>
    <w:basedOn w:val="a"/>
    <w:rsid w:val="00A84C7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2666</Words>
  <Characters>15197</Characters>
  <Application>Microsoft Office Word</Application>
  <DocSecurity>0</DocSecurity>
  <Lines>126</Lines>
  <Paragraphs>35</Paragraphs>
  <ScaleCrop>false</ScaleCrop>
  <Company>MultiDVD Team</Company>
  <LinksUpToDate>false</LinksUpToDate>
  <CharactersWithSpaces>17828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2018-03-22T09:20:00Z</dcterms:created>
  <dcterms:modified xsi:type="dcterms:W3CDTF">2018-03-22T09:22:00Z</dcterms:modified>
</cp:coreProperties>
</file>